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416C" w14:textId="77777777"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桃園市新屋國民小學</w:t>
      </w:r>
    </w:p>
    <w:p w14:paraId="0EC37A65" w14:textId="3E003580" w:rsidR="005A2126" w:rsidRDefault="005A2126" w:rsidP="003C1BB3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</w:t>
      </w:r>
      <w:r w:rsidR="00346D8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學年度</w:t>
      </w:r>
      <w:r w:rsidR="00346D81">
        <w:rPr>
          <w:rFonts w:eastAsia="標楷體" w:hint="eastAsia"/>
          <w:sz w:val="32"/>
          <w:szCs w:val="32"/>
        </w:rPr>
        <w:t>上</w:t>
      </w:r>
      <w:r>
        <w:rPr>
          <w:rFonts w:eastAsia="標楷體" w:hint="eastAsia"/>
          <w:sz w:val="32"/>
          <w:szCs w:val="32"/>
          <w:lang w:eastAsia="zh-HK"/>
        </w:rPr>
        <w:t>學</w:t>
      </w:r>
      <w:r>
        <w:rPr>
          <w:rFonts w:eastAsia="標楷體" w:hint="eastAsia"/>
          <w:sz w:val="32"/>
          <w:szCs w:val="32"/>
        </w:rPr>
        <w:t>期期</w:t>
      </w:r>
      <w:r w:rsidR="00743999">
        <w:rPr>
          <w:rFonts w:eastAsia="標楷體" w:hint="eastAsia"/>
          <w:sz w:val="32"/>
          <w:szCs w:val="32"/>
        </w:rPr>
        <w:t>末</w:t>
      </w:r>
      <w:r>
        <w:rPr>
          <w:rFonts w:eastAsia="標楷體" w:hint="eastAsia"/>
          <w:sz w:val="32"/>
          <w:szCs w:val="32"/>
        </w:rPr>
        <w:t>校務會議提案單</w:t>
      </w:r>
    </w:p>
    <w:p w14:paraId="7C3B23F8" w14:textId="77777777"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14:paraId="00AFFF3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E0A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E7F2" w14:textId="77777777"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14:paraId="00AB7129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635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14B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7749140E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F8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D99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380DED26" w14:textId="77777777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63F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DCA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4C66C1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7B2ED4D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EA979B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6AED09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B8642A0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38B6A5F4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2095376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4AD3BD31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14:paraId="094F974F" w14:textId="77777777"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CA57" w14:textId="77777777" w:rsidR="00E53B85" w:rsidRDefault="00E53B85" w:rsidP="000940DA">
      <w:r>
        <w:separator/>
      </w:r>
    </w:p>
  </w:endnote>
  <w:endnote w:type="continuationSeparator" w:id="0">
    <w:p w14:paraId="437DE23F" w14:textId="77777777" w:rsidR="00E53B85" w:rsidRDefault="00E53B85" w:rsidP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2488" w14:textId="77777777" w:rsidR="00E53B85" w:rsidRDefault="00E53B85" w:rsidP="000940DA">
      <w:r>
        <w:separator/>
      </w:r>
    </w:p>
  </w:footnote>
  <w:footnote w:type="continuationSeparator" w:id="0">
    <w:p w14:paraId="44284344" w14:textId="77777777" w:rsidR="00E53B85" w:rsidRDefault="00E53B85" w:rsidP="0009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6"/>
    <w:rsid w:val="000940DA"/>
    <w:rsid w:val="00260716"/>
    <w:rsid w:val="00346D81"/>
    <w:rsid w:val="003C1BB3"/>
    <w:rsid w:val="005A2126"/>
    <w:rsid w:val="00743999"/>
    <w:rsid w:val="00B436CE"/>
    <w:rsid w:val="00CD000A"/>
    <w:rsid w:val="00E030A0"/>
    <w:rsid w:val="00E53B85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5B17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0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2022-08-23T00:56:00Z</dcterms:created>
  <dcterms:modified xsi:type="dcterms:W3CDTF">2024-01-03T00:28:00Z</dcterms:modified>
</cp:coreProperties>
</file>